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C" w:rsidRPr="008D43BC" w:rsidRDefault="008D43BC" w:rsidP="008D43B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43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8D43BC" w:rsidRPr="008D43BC" w:rsidRDefault="008D43BC" w:rsidP="008D43B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43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8D43BC" w:rsidRPr="008D43BC" w:rsidRDefault="008D43BC" w:rsidP="008D43B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43BC" w:rsidRPr="008D43BC" w:rsidRDefault="008D43BC" w:rsidP="008D43BC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D43BC" w:rsidRPr="008D43BC" w:rsidRDefault="008D43BC" w:rsidP="008D43B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43B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8D43BC" w:rsidRPr="008D43BC" w:rsidRDefault="008D43BC" w:rsidP="008D43B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43B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8D43BC">
        <w:rPr>
          <w:rFonts w:ascii="Times New Roman" w:eastAsia="Calibri" w:hAnsi="Times New Roman" w:cs="Times New Roman"/>
          <w:bCs/>
        </w:rPr>
        <w:t>в продаже посредством публичного предложения в электронной форме</w:t>
      </w:r>
    </w:p>
    <w:p w:rsidR="008D43BC" w:rsidRPr="008D43BC" w:rsidRDefault="008D43BC" w:rsidP="008D43B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43BC" w:rsidRPr="008D43BC" w:rsidRDefault="008D43BC" w:rsidP="008D43BC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43BC" w:rsidRPr="008D43BC" w:rsidRDefault="008D43BC" w:rsidP="008D43BC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8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8D43BC" w:rsidRPr="008D43BC" w:rsidRDefault="008D43BC" w:rsidP="008D43BC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8D43BC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8D43BC" w:rsidRPr="008D43BC" w:rsidRDefault="008D43BC" w:rsidP="008D43BC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8D4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8D43BC" w:rsidRPr="008D43BC" w:rsidRDefault="008D43BC" w:rsidP="008D43BC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продаже посредством публичного предложения в электронной форме представляются нижеперечисленные документы:</w:t>
      </w:r>
    </w:p>
    <w:p w:rsidR="008D43BC" w:rsidRPr="008D43BC" w:rsidRDefault="008D43BC" w:rsidP="008D43BC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8D43BC" w:rsidRPr="008D43BC" w:rsidTr="004F45A8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8D43BC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8D43BC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D43BC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D43BC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8D43BC" w:rsidRPr="008D43BC" w:rsidTr="004F45A8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D43BC" w:rsidRPr="008D43BC" w:rsidTr="004F45A8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D43BC" w:rsidRPr="008D43BC" w:rsidTr="004F45A8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D43BC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BC" w:rsidRPr="008D43BC" w:rsidRDefault="008D43BC" w:rsidP="008D43BC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D43BC" w:rsidRPr="008D43BC" w:rsidRDefault="008D43BC" w:rsidP="008D43BC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8D43BC" w:rsidRPr="008D43BC" w:rsidRDefault="008D43BC" w:rsidP="008D43BC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8D43BC" w:rsidRPr="008D43BC" w:rsidRDefault="008D43BC" w:rsidP="008D43BC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8D43BC" w:rsidRPr="008D43BC" w:rsidRDefault="008D43BC" w:rsidP="008D43BC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8D43BC" w:rsidRPr="008D43BC" w:rsidRDefault="008D43BC" w:rsidP="008D43BC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8D43BC" w:rsidRPr="008D43BC" w:rsidRDefault="008D43BC" w:rsidP="008D43BC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8D43BC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8D43BC" w:rsidRPr="008D43BC" w:rsidRDefault="008D43BC" w:rsidP="008D43BC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8D43BC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8D43BC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8D43BC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8D43BC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440454" w:rsidRDefault="00440454">
      <w:bookmarkStart w:id="0" w:name="_GoBack"/>
      <w:bookmarkEnd w:id="0"/>
    </w:p>
    <w:sectPr w:rsidR="0044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C"/>
    <w:rsid w:val="00440454"/>
    <w:rsid w:val="008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62F7-276F-4E22-84D7-23B0F9BE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2023-05-17T07:49:00Z</dcterms:created>
  <dcterms:modified xsi:type="dcterms:W3CDTF">2023-05-17T07:50:00Z</dcterms:modified>
</cp:coreProperties>
</file>